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Pr="008A4714" w:rsidRDefault="00DD7C88">
      <w:pPr>
        <w:rPr>
          <w:sz w:val="28"/>
          <w:szCs w:val="28"/>
        </w:rPr>
      </w:pPr>
    </w:p>
    <w:p w:rsidR="004B14C0" w:rsidRPr="008A4714" w:rsidRDefault="004B14C0" w:rsidP="00DD7C88">
      <w:pPr>
        <w:rPr>
          <w:sz w:val="28"/>
          <w:szCs w:val="28"/>
        </w:rPr>
      </w:pPr>
    </w:p>
    <w:p w:rsidR="00DD7C8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Заявление </w:t>
      </w:r>
    </w:p>
    <w:p w:rsidR="00295BEB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на размещение 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>сезонн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bCs/>
          <w:sz w:val="28"/>
          <w:szCs w:val="28"/>
          <w:lang w:eastAsia="ru-RU"/>
        </w:rPr>
        <w:t>нестационарн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 торговых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объект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ов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</w:p>
    <w:p w:rsidR="00006926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4C0955" w:rsidRPr="004C0955">
        <w:rPr>
          <w:b/>
          <w:color w:val="000000" w:themeColor="text1"/>
          <w:sz w:val="28"/>
          <w:szCs w:val="28"/>
        </w:rPr>
        <w:t>сельхозтовапроизводител</w:t>
      </w:r>
      <w:r w:rsidR="004C0955">
        <w:rPr>
          <w:b/>
          <w:color w:val="000000" w:themeColor="text1"/>
          <w:sz w:val="28"/>
          <w:szCs w:val="28"/>
        </w:rPr>
        <w:t>ей</w:t>
      </w:r>
    </w:p>
    <w:p w:rsidR="004C0955" w:rsidRPr="004C0955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без проведения </w:t>
      </w:r>
      <w:r w:rsidR="004C0955" w:rsidRPr="004C0955">
        <w:rPr>
          <w:b/>
          <w:color w:val="000000" w:themeColor="text1"/>
          <w:sz w:val="28"/>
          <w:szCs w:val="28"/>
        </w:rPr>
        <w:t xml:space="preserve">открытого аукциона </w:t>
      </w: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bCs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6"/>
        <w:gridCol w:w="4252"/>
      </w:tblGrid>
      <w:tr w:rsidR="00DD7C88" w:rsidRPr="00907548" w:rsidTr="004B14C0">
        <w:trPr>
          <w:trHeight w:val="1258"/>
        </w:trPr>
        <w:tc>
          <w:tcPr>
            <w:tcW w:w="5386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Брюховецкого района</w:t>
            </w:r>
          </w:p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07548">
              <w:rPr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Заявитель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4B14C0">
      <w:pPr>
        <w:suppressAutoHyphens w:val="0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>Юридический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lang w:eastAsia="ru-RU"/>
        </w:rPr>
        <w:t>адрес</w:t>
      </w:r>
      <w:r>
        <w:rPr>
          <w:color w:val="000000" w:themeColor="text1"/>
          <w:sz w:val="28"/>
          <w:szCs w:val="28"/>
          <w:lang w:eastAsia="ru-RU"/>
        </w:rPr>
        <w:t>: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ИНН</w:t>
      </w:r>
      <w:r w:rsidR="004B14C0">
        <w:rPr>
          <w:color w:val="000000" w:themeColor="text1"/>
          <w:sz w:val="28"/>
          <w:szCs w:val="28"/>
          <w:lang w:eastAsia="ru-RU"/>
        </w:rPr>
        <w:t xml:space="preserve">/ОГРН </w:t>
      </w:r>
      <w:r w:rsidRPr="00907548">
        <w:rPr>
          <w:color w:val="000000" w:themeColor="text1"/>
          <w:sz w:val="28"/>
          <w:szCs w:val="28"/>
          <w:lang w:eastAsia="ru-RU"/>
        </w:rPr>
        <w:t xml:space="preserve">заявителя </w:t>
      </w:r>
      <w:r w:rsidRPr="00907548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_____________________________________</w:t>
      </w:r>
      <w:r w:rsidR="004B14C0">
        <w:rPr>
          <w:rFonts w:eastAsiaTheme="minorHAnsi"/>
          <w:sz w:val="28"/>
          <w:szCs w:val="28"/>
          <w:lang w:eastAsia="en-US"/>
        </w:rPr>
        <w:t>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контактный телефон </w:t>
      </w:r>
      <w:r w:rsidRPr="00907548">
        <w:rPr>
          <w:rFonts w:eastAsiaTheme="minorHAnsi"/>
          <w:sz w:val="28"/>
          <w:szCs w:val="28"/>
          <w:lang w:eastAsia="en-US"/>
        </w:rPr>
        <w:t>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  <w:r w:rsidRPr="00907548">
        <w:rPr>
          <w:rFonts w:eastAsiaTheme="minorHAnsi"/>
          <w:sz w:val="28"/>
          <w:szCs w:val="28"/>
          <w:lang w:eastAsia="en-US"/>
        </w:rPr>
        <w:t>_</w:t>
      </w:r>
      <w:r w:rsidR="004B14C0">
        <w:rPr>
          <w:rFonts w:eastAsiaTheme="minorHAnsi"/>
          <w:sz w:val="28"/>
          <w:szCs w:val="28"/>
          <w:lang w:eastAsia="en-US"/>
        </w:rPr>
        <w:t>__</w:t>
      </w:r>
    </w:p>
    <w:p w:rsidR="00DD7C88" w:rsidRPr="003C37E5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ОКВЭД_____________________________________________________________</w:t>
      </w:r>
      <w:r w:rsidR="009C1580">
        <w:rPr>
          <w:color w:val="000000" w:themeColor="text1"/>
          <w:sz w:val="28"/>
          <w:szCs w:val="28"/>
          <w:lang w:eastAsia="ru-RU"/>
        </w:rPr>
        <w:t>_</w:t>
      </w:r>
    </w:p>
    <w:p w:rsidR="004B14C0" w:rsidRDefault="004B14C0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7C88" w:rsidRDefault="00DD7C88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7548">
        <w:rPr>
          <w:rFonts w:eastAsiaTheme="minorHAnsi"/>
          <w:sz w:val="28"/>
          <w:szCs w:val="28"/>
          <w:lang w:eastAsia="en-US"/>
        </w:rPr>
        <w:t xml:space="preserve">Прошу Вас </w:t>
      </w:r>
      <w:r>
        <w:rPr>
          <w:rFonts w:eastAsiaTheme="minorHAnsi"/>
          <w:sz w:val="28"/>
          <w:szCs w:val="28"/>
          <w:lang w:eastAsia="en-US"/>
        </w:rPr>
        <w:t>предоставить место</w:t>
      </w:r>
      <w:r w:rsidRPr="009075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для размещения </w:t>
      </w:r>
      <w:r w:rsidR="004B14C0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езонного </w:t>
      </w:r>
      <w:r w:rsidR="004B14C0">
        <w:rPr>
          <w:rFonts w:eastAsiaTheme="minorHAnsi"/>
          <w:sz w:val="28"/>
          <w:szCs w:val="28"/>
          <w:lang w:eastAsia="en-US"/>
        </w:rPr>
        <w:t xml:space="preserve">нестационарного торгового объекта </w:t>
      </w:r>
      <w:r>
        <w:rPr>
          <w:rFonts w:eastAsiaTheme="minorHAnsi"/>
          <w:sz w:val="28"/>
          <w:szCs w:val="28"/>
          <w:lang w:eastAsia="en-US"/>
        </w:rPr>
        <w:t>общей площ</w:t>
      </w:r>
      <w:r w:rsidR="004B14C0">
        <w:rPr>
          <w:rFonts w:eastAsiaTheme="minorHAnsi"/>
          <w:sz w:val="28"/>
          <w:szCs w:val="28"/>
          <w:lang w:eastAsia="en-US"/>
        </w:rPr>
        <w:t>адью ___________кв.м. по адресу</w:t>
      </w: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специализация 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тип НТО 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период с «____» ____________ 20 ____г. по «____» _____________20____г.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«____» _____________ 20 ___ г.    _____________________________________</w:t>
      </w:r>
    </w:p>
    <w:p w:rsidR="004B14C0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</w:t>
      </w:r>
      <w:r>
        <w:rPr>
          <w:color w:val="000000" w:themeColor="text1"/>
          <w:sz w:val="20"/>
          <w:szCs w:val="20"/>
          <w:vertAlign w:val="subscript"/>
          <w:lang w:eastAsia="ru-RU"/>
        </w:rPr>
        <w:t xml:space="preserve">   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(дата подачи заявления)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      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(Ф.И.О., подпись предпринимателя или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руководителя предприятия)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М.П.</w:t>
      </w:r>
    </w:p>
    <w:p w:rsidR="00006926" w:rsidRPr="00907548" w:rsidRDefault="00006926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«____» _____________ 20 ___ г.    _______________________________________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                    (дата принятия заявления)                                                         (Ф.И.О., подпись принявшего заявление) </w:t>
      </w:r>
    </w:p>
    <w:p w:rsidR="004B14C0" w:rsidRPr="00907548" w:rsidRDefault="004B14C0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№ регистрации 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/>
    <w:sectPr w:rsidR="00DD7C88" w:rsidSect="005C39D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53F" w:rsidRDefault="004C553F" w:rsidP="00D84CFB">
      <w:r>
        <w:separator/>
      </w:r>
    </w:p>
  </w:endnote>
  <w:endnote w:type="continuationSeparator" w:id="0">
    <w:p w:rsidR="004C553F" w:rsidRDefault="004C553F" w:rsidP="00D8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53F" w:rsidRDefault="004C553F" w:rsidP="00D84CFB">
      <w:r>
        <w:separator/>
      </w:r>
    </w:p>
  </w:footnote>
  <w:footnote w:type="continuationSeparator" w:id="0">
    <w:p w:rsidR="004C553F" w:rsidRDefault="004C553F" w:rsidP="00D84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2843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84CFB" w:rsidRPr="00D84CFB" w:rsidRDefault="00C478D0">
        <w:pPr>
          <w:pStyle w:val="a3"/>
          <w:jc w:val="center"/>
          <w:rPr>
            <w:sz w:val="28"/>
            <w:szCs w:val="28"/>
          </w:rPr>
        </w:pPr>
        <w:r w:rsidRPr="00D84CFB">
          <w:rPr>
            <w:sz w:val="28"/>
            <w:szCs w:val="28"/>
          </w:rPr>
          <w:fldChar w:fldCharType="begin"/>
        </w:r>
        <w:r w:rsidR="00D84CFB" w:rsidRPr="00D84CFB">
          <w:rPr>
            <w:sz w:val="28"/>
            <w:szCs w:val="28"/>
          </w:rPr>
          <w:instrText xml:space="preserve"> PAGE   \* MERGEFORMAT </w:instrText>
        </w:r>
        <w:r w:rsidRPr="00D84CFB">
          <w:rPr>
            <w:sz w:val="28"/>
            <w:szCs w:val="28"/>
          </w:rPr>
          <w:fldChar w:fldCharType="separate"/>
        </w:r>
        <w:r w:rsidR="00A124B1">
          <w:rPr>
            <w:noProof/>
            <w:sz w:val="28"/>
            <w:szCs w:val="28"/>
          </w:rPr>
          <w:t>2</w:t>
        </w:r>
        <w:r w:rsidRPr="00D84CFB">
          <w:rPr>
            <w:sz w:val="28"/>
            <w:szCs w:val="28"/>
          </w:rPr>
          <w:fldChar w:fldCharType="end"/>
        </w:r>
      </w:p>
    </w:sdtContent>
  </w:sdt>
  <w:p w:rsidR="00D84CFB" w:rsidRDefault="00D84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7C88"/>
    <w:rsid w:val="00006926"/>
    <w:rsid w:val="000831DD"/>
    <w:rsid w:val="001677B0"/>
    <w:rsid w:val="001B4379"/>
    <w:rsid w:val="00295BEB"/>
    <w:rsid w:val="002B4D00"/>
    <w:rsid w:val="002F508E"/>
    <w:rsid w:val="0034459A"/>
    <w:rsid w:val="003A13AE"/>
    <w:rsid w:val="003B5975"/>
    <w:rsid w:val="004A2BC4"/>
    <w:rsid w:val="004B14C0"/>
    <w:rsid w:val="004C0955"/>
    <w:rsid w:val="004C553F"/>
    <w:rsid w:val="00521247"/>
    <w:rsid w:val="005C39DD"/>
    <w:rsid w:val="00600803"/>
    <w:rsid w:val="006A0E7F"/>
    <w:rsid w:val="00753B24"/>
    <w:rsid w:val="00793938"/>
    <w:rsid w:val="00843D70"/>
    <w:rsid w:val="008A4714"/>
    <w:rsid w:val="008F4DE0"/>
    <w:rsid w:val="009C1580"/>
    <w:rsid w:val="009C2660"/>
    <w:rsid w:val="00A124B1"/>
    <w:rsid w:val="00AC0617"/>
    <w:rsid w:val="00BB6892"/>
    <w:rsid w:val="00BE3BE7"/>
    <w:rsid w:val="00C478D0"/>
    <w:rsid w:val="00C92B69"/>
    <w:rsid w:val="00CE4CB4"/>
    <w:rsid w:val="00D84CFB"/>
    <w:rsid w:val="00DD7C88"/>
    <w:rsid w:val="00E605CA"/>
    <w:rsid w:val="00ED02D4"/>
    <w:rsid w:val="00ED4491"/>
    <w:rsid w:val="00F169E6"/>
    <w:rsid w:val="00F24549"/>
    <w:rsid w:val="00F37D10"/>
    <w:rsid w:val="00FD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4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4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ПРИЛОЖЕНИЕ № 9</vt:lpstr>
      <vt:lpstr/>
    </vt:vector>
  </TitlesOfParts>
  <Company>Krokoz™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</cp:revision>
  <cp:lastPrinted>2026-02-16T11:16:00Z</cp:lastPrinted>
  <dcterms:created xsi:type="dcterms:W3CDTF">2026-03-30T12:54:00Z</dcterms:created>
  <dcterms:modified xsi:type="dcterms:W3CDTF">2026-03-30T12:54:00Z</dcterms:modified>
</cp:coreProperties>
</file>